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B7" w:rsidRDefault="00E904B3" w:rsidP="00E904B3">
      <w:pPr>
        <w:jc w:val="center"/>
        <w:rPr>
          <w:b/>
        </w:rPr>
      </w:pPr>
      <w:bookmarkStart w:id="0" w:name="_GoBack"/>
      <w:bookmarkEnd w:id="0"/>
      <w:r w:rsidRPr="00E904B3">
        <w:rPr>
          <w:b/>
        </w:rPr>
        <w:t>Title IX Education/Training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605"/>
        <w:gridCol w:w="8370"/>
        <w:gridCol w:w="1440"/>
        <w:gridCol w:w="1350"/>
      </w:tblGrid>
      <w:tr w:rsidR="002067E6" w:rsidTr="002067E6">
        <w:tc>
          <w:tcPr>
            <w:tcW w:w="2605" w:type="dxa"/>
          </w:tcPr>
          <w:p w:rsidR="002067E6" w:rsidRDefault="002067E6" w:rsidP="00E904B3">
            <w:pPr>
              <w:jc w:val="center"/>
              <w:rPr>
                <w:b/>
              </w:rPr>
            </w:pPr>
            <w:r>
              <w:rPr>
                <w:b/>
              </w:rPr>
              <w:t>Stakeholder</w:t>
            </w:r>
          </w:p>
        </w:tc>
        <w:tc>
          <w:tcPr>
            <w:tcW w:w="8370" w:type="dxa"/>
          </w:tcPr>
          <w:p w:rsidR="002067E6" w:rsidRDefault="002067E6" w:rsidP="002067E6">
            <w:pPr>
              <w:jc w:val="center"/>
              <w:rPr>
                <w:b/>
              </w:rPr>
            </w:pPr>
            <w:r>
              <w:rPr>
                <w:b/>
              </w:rPr>
              <w:t>Type of Training</w:t>
            </w:r>
          </w:p>
        </w:tc>
        <w:tc>
          <w:tcPr>
            <w:tcW w:w="1440" w:type="dxa"/>
          </w:tcPr>
          <w:p w:rsidR="002067E6" w:rsidRDefault="002067E6" w:rsidP="008B51CD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350" w:type="dxa"/>
          </w:tcPr>
          <w:p w:rsidR="002067E6" w:rsidRDefault="002067E6" w:rsidP="008B51CD">
            <w:pPr>
              <w:jc w:val="center"/>
              <w:rPr>
                <w:b/>
              </w:rPr>
            </w:pPr>
            <w:r>
              <w:rPr>
                <w:b/>
              </w:rPr>
              <w:t>Mandatory (Y/N)</w:t>
            </w:r>
          </w:p>
        </w:tc>
      </w:tr>
      <w:tr w:rsidR="002067E6" w:rsidTr="002067E6">
        <w:trPr>
          <w:trHeight w:val="881"/>
        </w:trPr>
        <w:tc>
          <w:tcPr>
            <w:tcW w:w="2605" w:type="dxa"/>
          </w:tcPr>
          <w:p w:rsidR="002067E6" w:rsidRPr="00C46878" w:rsidRDefault="002067E6" w:rsidP="00C46878">
            <w:r w:rsidRPr="00C46878">
              <w:t>Dean’s Delegate Group</w:t>
            </w:r>
            <w:r>
              <w:t>/Department Chairs</w:t>
            </w:r>
          </w:p>
        </w:tc>
        <w:tc>
          <w:tcPr>
            <w:tcW w:w="8370" w:type="dxa"/>
          </w:tcPr>
          <w:p w:rsidR="002067E6" w:rsidRDefault="002067E6" w:rsidP="00C46878"/>
          <w:p w:rsidR="002067E6" w:rsidRPr="00C46878" w:rsidRDefault="002067E6" w:rsidP="00C46878"/>
        </w:tc>
        <w:tc>
          <w:tcPr>
            <w:tcW w:w="1440" w:type="dxa"/>
          </w:tcPr>
          <w:p w:rsidR="002067E6" w:rsidRDefault="002067E6" w:rsidP="00C46878"/>
        </w:tc>
        <w:tc>
          <w:tcPr>
            <w:tcW w:w="1350" w:type="dxa"/>
          </w:tcPr>
          <w:p w:rsidR="002067E6" w:rsidRDefault="002067E6" w:rsidP="00C46878"/>
        </w:tc>
      </w:tr>
      <w:tr w:rsidR="002067E6" w:rsidTr="002067E6">
        <w:trPr>
          <w:trHeight w:val="710"/>
        </w:trPr>
        <w:tc>
          <w:tcPr>
            <w:tcW w:w="2605" w:type="dxa"/>
          </w:tcPr>
          <w:p w:rsidR="002067E6" w:rsidRPr="00C46878" w:rsidRDefault="002067E6" w:rsidP="00FD70D8">
            <w:r>
              <w:t>Faculty &amp; Staff</w:t>
            </w:r>
          </w:p>
        </w:tc>
        <w:tc>
          <w:tcPr>
            <w:tcW w:w="8370" w:type="dxa"/>
          </w:tcPr>
          <w:p w:rsidR="002067E6" w:rsidRDefault="002067E6" w:rsidP="00FD70D8"/>
          <w:p w:rsidR="002067E6" w:rsidRPr="00C46878" w:rsidRDefault="002067E6" w:rsidP="00FD70D8"/>
        </w:tc>
        <w:tc>
          <w:tcPr>
            <w:tcW w:w="1440" w:type="dxa"/>
          </w:tcPr>
          <w:p w:rsidR="002067E6" w:rsidRDefault="002067E6" w:rsidP="00FD70D8"/>
        </w:tc>
        <w:tc>
          <w:tcPr>
            <w:tcW w:w="1350" w:type="dxa"/>
          </w:tcPr>
          <w:p w:rsidR="002067E6" w:rsidRDefault="002067E6" w:rsidP="00FD70D8"/>
        </w:tc>
      </w:tr>
      <w:tr w:rsidR="002067E6" w:rsidTr="002067E6">
        <w:trPr>
          <w:trHeight w:val="710"/>
        </w:trPr>
        <w:tc>
          <w:tcPr>
            <w:tcW w:w="2605" w:type="dxa"/>
          </w:tcPr>
          <w:p w:rsidR="002067E6" w:rsidRPr="00C46878" w:rsidRDefault="002067E6" w:rsidP="00C60F62">
            <w:r>
              <w:t>Adjunct Faculty</w:t>
            </w:r>
          </w:p>
        </w:tc>
        <w:tc>
          <w:tcPr>
            <w:tcW w:w="8370" w:type="dxa"/>
          </w:tcPr>
          <w:p w:rsidR="002067E6" w:rsidRDefault="002067E6" w:rsidP="008D4F54"/>
        </w:tc>
        <w:tc>
          <w:tcPr>
            <w:tcW w:w="1440" w:type="dxa"/>
          </w:tcPr>
          <w:p w:rsidR="002067E6" w:rsidRDefault="002067E6" w:rsidP="008D4F54"/>
        </w:tc>
        <w:tc>
          <w:tcPr>
            <w:tcW w:w="1350" w:type="dxa"/>
          </w:tcPr>
          <w:p w:rsidR="002067E6" w:rsidRDefault="002067E6" w:rsidP="008D4F54"/>
        </w:tc>
      </w:tr>
      <w:tr w:rsidR="002067E6" w:rsidTr="002067E6">
        <w:tc>
          <w:tcPr>
            <w:tcW w:w="2605" w:type="dxa"/>
          </w:tcPr>
          <w:p w:rsidR="002067E6" w:rsidRPr="00C46878" w:rsidRDefault="002067E6" w:rsidP="00FD70D8">
            <w:r>
              <w:t>New students (freshman/transfers)</w:t>
            </w:r>
          </w:p>
        </w:tc>
        <w:tc>
          <w:tcPr>
            <w:tcW w:w="8370" w:type="dxa"/>
          </w:tcPr>
          <w:p w:rsidR="002067E6" w:rsidRDefault="002067E6" w:rsidP="00FD70D8">
            <w:r>
              <w:t xml:space="preserve"> </w:t>
            </w:r>
          </w:p>
          <w:p w:rsidR="002067E6" w:rsidRDefault="002067E6" w:rsidP="00FD70D8"/>
          <w:p w:rsidR="002067E6" w:rsidRPr="004B7243" w:rsidRDefault="002067E6" w:rsidP="00FD70D8">
            <w:pPr>
              <w:rPr>
                <w:highlight w:val="yellow"/>
              </w:rPr>
            </w:pPr>
          </w:p>
        </w:tc>
        <w:tc>
          <w:tcPr>
            <w:tcW w:w="1440" w:type="dxa"/>
          </w:tcPr>
          <w:p w:rsidR="002067E6" w:rsidRDefault="002067E6" w:rsidP="00FD70D8"/>
        </w:tc>
        <w:tc>
          <w:tcPr>
            <w:tcW w:w="1350" w:type="dxa"/>
          </w:tcPr>
          <w:p w:rsidR="002067E6" w:rsidRDefault="002067E6" w:rsidP="00FD70D8"/>
        </w:tc>
      </w:tr>
      <w:tr w:rsidR="002067E6" w:rsidTr="002067E6">
        <w:tc>
          <w:tcPr>
            <w:tcW w:w="2605" w:type="dxa"/>
          </w:tcPr>
          <w:p w:rsidR="002067E6" w:rsidRPr="00C46878" w:rsidRDefault="002067E6" w:rsidP="00FD70D8">
            <w:r>
              <w:t>Resident Assistants (RAs)/ Orientation Assistants (OAs)</w:t>
            </w:r>
          </w:p>
        </w:tc>
        <w:tc>
          <w:tcPr>
            <w:tcW w:w="8370" w:type="dxa"/>
          </w:tcPr>
          <w:p w:rsidR="002067E6" w:rsidRDefault="002067E6" w:rsidP="00FD70D8"/>
          <w:p w:rsidR="002067E6" w:rsidRDefault="002067E6" w:rsidP="00FD70D8"/>
          <w:p w:rsidR="002067E6" w:rsidRDefault="002067E6" w:rsidP="00FD70D8"/>
        </w:tc>
        <w:tc>
          <w:tcPr>
            <w:tcW w:w="1440" w:type="dxa"/>
          </w:tcPr>
          <w:p w:rsidR="002067E6" w:rsidRDefault="002067E6" w:rsidP="00FD70D8"/>
        </w:tc>
        <w:tc>
          <w:tcPr>
            <w:tcW w:w="1350" w:type="dxa"/>
          </w:tcPr>
          <w:p w:rsidR="002067E6" w:rsidRDefault="002067E6" w:rsidP="00FD70D8"/>
        </w:tc>
      </w:tr>
      <w:tr w:rsidR="002067E6" w:rsidTr="002067E6">
        <w:tc>
          <w:tcPr>
            <w:tcW w:w="2605" w:type="dxa"/>
          </w:tcPr>
          <w:p w:rsidR="002067E6" w:rsidRDefault="002067E6" w:rsidP="00FD70D8">
            <w:r>
              <w:t>Focused Student Groups (i.e., Greek Organizations, Athletics, Student Government, Student Ambulance)</w:t>
            </w:r>
          </w:p>
        </w:tc>
        <w:tc>
          <w:tcPr>
            <w:tcW w:w="8370" w:type="dxa"/>
          </w:tcPr>
          <w:p w:rsidR="002067E6" w:rsidRDefault="002067E6" w:rsidP="00FD70D8"/>
          <w:p w:rsidR="002067E6" w:rsidRPr="0094675C" w:rsidRDefault="002067E6" w:rsidP="00FD70D8"/>
        </w:tc>
        <w:tc>
          <w:tcPr>
            <w:tcW w:w="1440" w:type="dxa"/>
          </w:tcPr>
          <w:p w:rsidR="002067E6" w:rsidRDefault="002067E6" w:rsidP="00FD70D8"/>
        </w:tc>
        <w:tc>
          <w:tcPr>
            <w:tcW w:w="1350" w:type="dxa"/>
          </w:tcPr>
          <w:p w:rsidR="002067E6" w:rsidRDefault="002067E6" w:rsidP="00FD70D8"/>
        </w:tc>
      </w:tr>
      <w:tr w:rsidR="002067E6" w:rsidTr="002067E6">
        <w:tc>
          <w:tcPr>
            <w:tcW w:w="2605" w:type="dxa"/>
          </w:tcPr>
          <w:p w:rsidR="002067E6" w:rsidRPr="00C46878" w:rsidRDefault="002067E6" w:rsidP="00FD70D8">
            <w:r>
              <w:t>General Student population</w:t>
            </w:r>
          </w:p>
        </w:tc>
        <w:tc>
          <w:tcPr>
            <w:tcW w:w="8370" w:type="dxa"/>
          </w:tcPr>
          <w:p w:rsidR="002067E6" w:rsidRDefault="002067E6" w:rsidP="00FD70D8"/>
          <w:p w:rsidR="002067E6" w:rsidRDefault="002067E6" w:rsidP="00FD70D8"/>
          <w:p w:rsidR="002067E6" w:rsidRDefault="002067E6" w:rsidP="00FD70D8"/>
        </w:tc>
        <w:tc>
          <w:tcPr>
            <w:tcW w:w="1440" w:type="dxa"/>
          </w:tcPr>
          <w:p w:rsidR="002067E6" w:rsidRDefault="002067E6" w:rsidP="00FD70D8"/>
        </w:tc>
        <w:tc>
          <w:tcPr>
            <w:tcW w:w="1350" w:type="dxa"/>
          </w:tcPr>
          <w:p w:rsidR="002067E6" w:rsidRDefault="002067E6" w:rsidP="00FD70D8"/>
        </w:tc>
      </w:tr>
      <w:tr w:rsidR="002067E6" w:rsidTr="002067E6">
        <w:tc>
          <w:tcPr>
            <w:tcW w:w="2605" w:type="dxa"/>
          </w:tcPr>
          <w:p w:rsidR="002067E6" w:rsidRPr="00C46878" w:rsidRDefault="002067E6" w:rsidP="000713AB">
            <w:r>
              <w:t xml:space="preserve">Campus </w:t>
            </w:r>
            <w:r w:rsidR="000713AB">
              <w:t>Safety</w:t>
            </w:r>
            <w:r>
              <w:t xml:space="preserve"> Officers</w:t>
            </w:r>
          </w:p>
        </w:tc>
        <w:tc>
          <w:tcPr>
            <w:tcW w:w="8370" w:type="dxa"/>
          </w:tcPr>
          <w:p w:rsidR="002067E6" w:rsidRDefault="002067E6" w:rsidP="008D4F54"/>
          <w:p w:rsidR="002067E6" w:rsidRDefault="002067E6" w:rsidP="008D4F54"/>
          <w:p w:rsidR="002067E6" w:rsidRDefault="002067E6" w:rsidP="008D4F54"/>
        </w:tc>
        <w:tc>
          <w:tcPr>
            <w:tcW w:w="1440" w:type="dxa"/>
          </w:tcPr>
          <w:p w:rsidR="002067E6" w:rsidRDefault="002067E6" w:rsidP="008D4F54"/>
        </w:tc>
        <w:tc>
          <w:tcPr>
            <w:tcW w:w="1350" w:type="dxa"/>
          </w:tcPr>
          <w:p w:rsidR="002067E6" w:rsidRDefault="002067E6" w:rsidP="008D4F54"/>
        </w:tc>
      </w:tr>
      <w:tr w:rsidR="002067E6" w:rsidTr="002067E6">
        <w:tc>
          <w:tcPr>
            <w:tcW w:w="2605" w:type="dxa"/>
          </w:tcPr>
          <w:p w:rsidR="002067E6" w:rsidRPr="00C46878" w:rsidRDefault="002067E6" w:rsidP="00FD70D8">
            <w:r>
              <w:t>Conduct Officers</w:t>
            </w:r>
          </w:p>
        </w:tc>
        <w:tc>
          <w:tcPr>
            <w:tcW w:w="8370" w:type="dxa"/>
          </w:tcPr>
          <w:p w:rsidR="002067E6" w:rsidRDefault="002067E6" w:rsidP="00FD70D8"/>
          <w:p w:rsidR="002067E6" w:rsidRDefault="002067E6" w:rsidP="00FD70D8"/>
          <w:p w:rsidR="002067E6" w:rsidRDefault="002067E6" w:rsidP="00FD70D8"/>
        </w:tc>
        <w:tc>
          <w:tcPr>
            <w:tcW w:w="1440" w:type="dxa"/>
          </w:tcPr>
          <w:p w:rsidR="002067E6" w:rsidRDefault="002067E6" w:rsidP="00FD70D8"/>
        </w:tc>
        <w:tc>
          <w:tcPr>
            <w:tcW w:w="1350" w:type="dxa"/>
          </w:tcPr>
          <w:p w:rsidR="002067E6" w:rsidRDefault="002067E6" w:rsidP="00FD70D8"/>
        </w:tc>
      </w:tr>
      <w:tr w:rsidR="002067E6" w:rsidTr="002067E6">
        <w:tc>
          <w:tcPr>
            <w:tcW w:w="2605" w:type="dxa"/>
          </w:tcPr>
          <w:p w:rsidR="002067E6" w:rsidRDefault="002067E6" w:rsidP="00FD70D8">
            <w:r>
              <w:t>Title IX Coordinator/Deputy Coordinators</w:t>
            </w:r>
          </w:p>
        </w:tc>
        <w:tc>
          <w:tcPr>
            <w:tcW w:w="8370" w:type="dxa"/>
          </w:tcPr>
          <w:p w:rsidR="002067E6" w:rsidRDefault="002067E6" w:rsidP="008D4F54"/>
        </w:tc>
        <w:tc>
          <w:tcPr>
            <w:tcW w:w="1440" w:type="dxa"/>
          </w:tcPr>
          <w:p w:rsidR="002067E6" w:rsidRDefault="002067E6" w:rsidP="008D4F54"/>
        </w:tc>
        <w:tc>
          <w:tcPr>
            <w:tcW w:w="1350" w:type="dxa"/>
          </w:tcPr>
          <w:p w:rsidR="002067E6" w:rsidRDefault="002067E6" w:rsidP="008D4F54"/>
        </w:tc>
      </w:tr>
    </w:tbl>
    <w:p w:rsidR="00E904B3" w:rsidRPr="00E904B3" w:rsidRDefault="00E904B3" w:rsidP="00FC3BBC">
      <w:pPr>
        <w:rPr>
          <w:b/>
        </w:rPr>
      </w:pPr>
    </w:p>
    <w:sectPr w:rsidR="00E904B3" w:rsidRPr="00E904B3" w:rsidSect="00FC3BBC">
      <w:headerReference w:type="default" r:id="rId6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16" w:rsidRDefault="00BC7816" w:rsidP="00BC7816">
      <w:pPr>
        <w:spacing w:after="0" w:line="240" w:lineRule="auto"/>
      </w:pPr>
      <w:r>
        <w:separator/>
      </w:r>
    </w:p>
  </w:endnote>
  <w:endnote w:type="continuationSeparator" w:id="0">
    <w:p w:rsidR="00BC7816" w:rsidRDefault="00BC7816" w:rsidP="00BC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16" w:rsidRDefault="00BC7816" w:rsidP="00BC7816">
      <w:pPr>
        <w:spacing w:after="0" w:line="240" w:lineRule="auto"/>
      </w:pPr>
      <w:r>
        <w:separator/>
      </w:r>
    </w:p>
  </w:footnote>
  <w:footnote w:type="continuationSeparator" w:id="0">
    <w:p w:rsidR="00BC7816" w:rsidRDefault="00BC7816" w:rsidP="00BC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16" w:rsidRDefault="00BC7816" w:rsidP="00BC7816">
    <w:pPr>
      <w:pStyle w:val="Header"/>
    </w:pPr>
    <w:r>
      <w:t>Confidential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3"/>
    <w:rsid w:val="000713AB"/>
    <w:rsid w:val="0015575A"/>
    <w:rsid w:val="002067E6"/>
    <w:rsid w:val="002119FF"/>
    <w:rsid w:val="00220C3E"/>
    <w:rsid w:val="00226C22"/>
    <w:rsid w:val="002C33C5"/>
    <w:rsid w:val="003157FF"/>
    <w:rsid w:val="003E3928"/>
    <w:rsid w:val="003E7622"/>
    <w:rsid w:val="003E7EF1"/>
    <w:rsid w:val="00423023"/>
    <w:rsid w:val="004437AA"/>
    <w:rsid w:val="004B7243"/>
    <w:rsid w:val="00516E6F"/>
    <w:rsid w:val="00622B9E"/>
    <w:rsid w:val="00783DCA"/>
    <w:rsid w:val="007B5FCF"/>
    <w:rsid w:val="008B51CD"/>
    <w:rsid w:val="008D4F54"/>
    <w:rsid w:val="009417C3"/>
    <w:rsid w:val="0094675C"/>
    <w:rsid w:val="00A27FEF"/>
    <w:rsid w:val="00A6234F"/>
    <w:rsid w:val="00B13557"/>
    <w:rsid w:val="00BC7816"/>
    <w:rsid w:val="00C411AE"/>
    <w:rsid w:val="00C46878"/>
    <w:rsid w:val="00C60F62"/>
    <w:rsid w:val="00CC353C"/>
    <w:rsid w:val="00D056D8"/>
    <w:rsid w:val="00E33E16"/>
    <w:rsid w:val="00E84257"/>
    <w:rsid w:val="00E904B3"/>
    <w:rsid w:val="00FC3BBC"/>
    <w:rsid w:val="00FD70D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4E799-443F-4F4D-AA0A-25854D54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16"/>
  </w:style>
  <w:style w:type="paragraph" w:styleId="Footer">
    <w:name w:val="footer"/>
    <w:basedOn w:val="Normal"/>
    <w:link w:val="FooterChar"/>
    <w:uiPriority w:val="99"/>
    <w:unhideWhenUsed/>
    <w:rsid w:val="00BC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B53DDC2E3AA42876208F24773D060" ma:contentTypeVersion="0" ma:contentTypeDescription="Create a new document." ma:contentTypeScope="" ma:versionID="93e8251519f5013f8374907d5e2219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A1414-A996-4BDA-AA37-43C0C6793DBD}"/>
</file>

<file path=customXml/itemProps2.xml><?xml version="1.0" encoding="utf-8"?>
<ds:datastoreItem xmlns:ds="http://schemas.openxmlformats.org/officeDocument/2006/customXml" ds:itemID="{2FE52B3C-F53A-4142-89EC-ADB60FBC1B93}"/>
</file>

<file path=customXml/itemProps3.xml><?xml version="1.0" encoding="utf-8"?>
<ds:datastoreItem xmlns:ds="http://schemas.openxmlformats.org/officeDocument/2006/customXml" ds:itemID="{A0D2B0F7-11EB-414F-B9D9-E12CF4052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A. Nasca</dc:creator>
  <cp:keywords/>
  <dc:description/>
  <cp:lastModifiedBy>Jana Clark</cp:lastModifiedBy>
  <cp:revision>2</cp:revision>
  <dcterms:created xsi:type="dcterms:W3CDTF">2016-11-15T16:01:00Z</dcterms:created>
  <dcterms:modified xsi:type="dcterms:W3CDTF">2016-11-15T16:01:00Z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0x0101002F7B53DDC2E3AA42876208F24773D060</vt:lpwstr>
  </property>
</Properties>
</file>